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005EB" w14:textId="05C3EECA" w:rsidR="00750653" w:rsidRPr="00513D76" w:rsidRDefault="00B048CE" w:rsidP="00CD3EFC">
      <w:pPr>
        <w:jc w:val="center"/>
        <w:rPr>
          <w:b/>
          <w:bCs/>
        </w:rPr>
      </w:pPr>
      <w:r>
        <w:rPr>
          <w:b/>
          <w:bCs/>
        </w:rPr>
        <w:t>PTSA</w:t>
      </w:r>
      <w:r w:rsidR="00CD3EFC" w:rsidRPr="00513D76">
        <w:rPr>
          <w:b/>
          <w:bCs/>
        </w:rPr>
        <w:t xml:space="preserve"> Board </w:t>
      </w:r>
      <w:r w:rsidR="003F200F">
        <w:rPr>
          <w:b/>
          <w:bCs/>
        </w:rPr>
        <w:t>Meeting</w:t>
      </w:r>
      <w:r w:rsidR="00CD3EFC" w:rsidRPr="00513D76">
        <w:rPr>
          <w:b/>
          <w:bCs/>
        </w:rPr>
        <w:t xml:space="preserve"> </w:t>
      </w:r>
      <w:r w:rsidR="00520C03">
        <w:rPr>
          <w:b/>
          <w:bCs/>
        </w:rPr>
        <w:t>Minutes</w:t>
      </w:r>
    </w:p>
    <w:p w14:paraId="4FC1B7C9" w14:textId="48AC7A9F" w:rsidR="00CD3EFC" w:rsidRDefault="00974D0B" w:rsidP="008A4BAC">
      <w:pPr>
        <w:jc w:val="center"/>
        <w:rPr>
          <w:b/>
          <w:bCs/>
        </w:rPr>
      </w:pPr>
      <w:r>
        <w:rPr>
          <w:b/>
          <w:bCs/>
        </w:rPr>
        <w:t>Feb. 22, 2021</w:t>
      </w:r>
      <w:r w:rsidR="008A4BAC">
        <w:rPr>
          <w:b/>
          <w:bCs/>
        </w:rPr>
        <w:t xml:space="preserve">, </w:t>
      </w:r>
      <w:r w:rsidR="003F360B">
        <w:rPr>
          <w:b/>
          <w:bCs/>
        </w:rPr>
        <w:t>6-7:30pm</w:t>
      </w:r>
      <w:r w:rsidR="00CD3EFC" w:rsidRPr="00513D76">
        <w:rPr>
          <w:b/>
          <w:bCs/>
        </w:rPr>
        <w:t xml:space="preserve"> </w:t>
      </w:r>
      <w:r w:rsidR="003F360B">
        <w:rPr>
          <w:b/>
          <w:bCs/>
        </w:rPr>
        <w:t>via Zoom</w:t>
      </w:r>
    </w:p>
    <w:p w14:paraId="1BE90B4B" w14:textId="5662F471" w:rsidR="00520C03" w:rsidRDefault="00520C03" w:rsidP="008A4BAC">
      <w:pPr>
        <w:jc w:val="center"/>
        <w:rPr>
          <w:b/>
          <w:bCs/>
        </w:rPr>
      </w:pPr>
    </w:p>
    <w:p w14:paraId="2D4875BC" w14:textId="551B426A" w:rsidR="00520C03" w:rsidRPr="00513D76" w:rsidRDefault="00520C03" w:rsidP="008A4BAC">
      <w:pPr>
        <w:jc w:val="center"/>
        <w:rPr>
          <w:b/>
          <w:bCs/>
        </w:rPr>
      </w:pPr>
      <w:r>
        <w:rPr>
          <w:b/>
          <w:bCs/>
        </w:rPr>
        <w:t>Attendees:  Trisha Marshall, Mary McGuire Brown,</w:t>
      </w:r>
      <w:r w:rsidR="00C96B61">
        <w:rPr>
          <w:b/>
          <w:bCs/>
        </w:rPr>
        <w:t xml:space="preserve"> Ali Bligh,</w:t>
      </w:r>
      <w:r>
        <w:rPr>
          <w:b/>
          <w:bCs/>
        </w:rPr>
        <w:t xml:space="preserve"> Allison Sweeney, Mary Vickers, Marcia O’Donaghue, Albert Kim, Erica Marulanda, Mei Atangan, Bettina Vuong, Bisa Meek, </w:t>
      </w:r>
      <w:r w:rsidR="00C1579B">
        <w:rPr>
          <w:b/>
          <w:bCs/>
        </w:rPr>
        <w:t xml:space="preserve">Tod Wood, </w:t>
      </w:r>
      <w:r>
        <w:rPr>
          <w:b/>
          <w:bCs/>
        </w:rPr>
        <w:t xml:space="preserve">Nicole Anderson, </w:t>
      </w:r>
      <w:r w:rsidR="00C1579B">
        <w:rPr>
          <w:b/>
          <w:bCs/>
        </w:rPr>
        <w:t>Sarika, Sikka</w:t>
      </w:r>
    </w:p>
    <w:p w14:paraId="655120AC" w14:textId="745F63C3" w:rsidR="00CD3EFC" w:rsidRDefault="00CD3EFC" w:rsidP="00CD3EFC">
      <w:pPr>
        <w:jc w:val="center"/>
      </w:pPr>
    </w:p>
    <w:p w14:paraId="0A8324A8" w14:textId="35A17332" w:rsidR="00CD3EFC" w:rsidRDefault="00CD3EFC" w:rsidP="00CD3EFC">
      <w:pPr>
        <w:rPr>
          <w:b/>
          <w:bCs/>
          <w:sz w:val="22"/>
          <w:szCs w:val="22"/>
        </w:rPr>
      </w:pPr>
      <w:r w:rsidRPr="00513D76">
        <w:rPr>
          <w:b/>
          <w:bCs/>
          <w:sz w:val="22"/>
          <w:szCs w:val="22"/>
        </w:rPr>
        <w:t>Topics</w:t>
      </w:r>
    </w:p>
    <w:p w14:paraId="0DCD1A83" w14:textId="77777777" w:rsidR="003F200F" w:rsidRPr="00513D76" w:rsidRDefault="003F200F" w:rsidP="00CD3EFC">
      <w:pPr>
        <w:rPr>
          <w:b/>
          <w:bCs/>
          <w:sz w:val="22"/>
          <w:szCs w:val="22"/>
        </w:rPr>
      </w:pPr>
    </w:p>
    <w:p w14:paraId="060ACB5B" w14:textId="7CBB3C6C" w:rsidR="00CD3EFC" w:rsidRDefault="00974D0B" w:rsidP="00CD3EFC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President’s Update – Trisha</w:t>
      </w:r>
    </w:p>
    <w:p w14:paraId="38E9EF40" w14:textId="73105E62" w:rsidR="00974D0B" w:rsidRPr="00974D0B" w:rsidRDefault="00974D0B" w:rsidP="00974D0B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Membership gifts and thank you’s</w:t>
      </w:r>
      <w:r w:rsidR="00C96B61">
        <w:rPr>
          <w:sz w:val="22"/>
          <w:szCs w:val="22"/>
        </w:rPr>
        <w:t xml:space="preserve"> – Will be distributing</w:t>
      </w:r>
    </w:p>
    <w:p w14:paraId="2A4F0088" w14:textId="680CC396" w:rsidR="00974D0B" w:rsidRPr="00974D0B" w:rsidRDefault="00974D0B" w:rsidP="00974D0B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Yearbook</w:t>
      </w:r>
      <w:r w:rsidR="00C96B61">
        <w:rPr>
          <w:sz w:val="22"/>
          <w:szCs w:val="22"/>
        </w:rPr>
        <w:t xml:space="preserve"> – Get pics to Jessica, Jessica &amp; Trisha picked YB cover</w:t>
      </w:r>
    </w:p>
    <w:p w14:paraId="23C5392E" w14:textId="71EABFBF" w:rsidR="00974D0B" w:rsidRPr="00974D0B" w:rsidRDefault="00974D0B" w:rsidP="00974D0B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Nominating Committee</w:t>
      </w:r>
    </w:p>
    <w:p w14:paraId="55CB055C" w14:textId="2C0029FB" w:rsidR="00974D0B" w:rsidRPr="00974D0B" w:rsidRDefault="00974D0B" w:rsidP="00974D0B">
      <w:pPr>
        <w:pStyle w:val="ListParagraph"/>
        <w:numPr>
          <w:ilvl w:val="2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Focus on “What the Board Does” at March GMM</w:t>
      </w:r>
    </w:p>
    <w:p w14:paraId="1D57453F" w14:textId="7CA5F465" w:rsidR="00974D0B" w:rsidRPr="00974D0B" w:rsidRDefault="00974D0B" w:rsidP="00974D0B">
      <w:pPr>
        <w:pStyle w:val="ListParagraph"/>
        <w:numPr>
          <w:ilvl w:val="2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Each board member to submit 2-3 names and emails to committee</w:t>
      </w:r>
    </w:p>
    <w:p w14:paraId="35643E7E" w14:textId="1BA2F66A" w:rsidR="00974D0B" w:rsidRPr="00974D0B" w:rsidRDefault="00974D0B" w:rsidP="00974D0B">
      <w:pPr>
        <w:pStyle w:val="ListParagraph"/>
        <w:numPr>
          <w:ilvl w:val="2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Communications throughout March, April</w:t>
      </w:r>
    </w:p>
    <w:p w14:paraId="55D3F841" w14:textId="557C894A" w:rsidR="00974D0B" w:rsidRPr="00513D76" w:rsidRDefault="00974D0B" w:rsidP="00974D0B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Golden Acorn – </w:t>
      </w:r>
      <w:r w:rsidR="00C96B61">
        <w:rPr>
          <w:sz w:val="22"/>
          <w:szCs w:val="22"/>
        </w:rPr>
        <w:t>W</w:t>
      </w:r>
      <w:r>
        <w:rPr>
          <w:sz w:val="22"/>
          <w:szCs w:val="22"/>
        </w:rPr>
        <w:t>ill open nominations in March</w:t>
      </w:r>
      <w:r w:rsidR="00C96B61">
        <w:rPr>
          <w:sz w:val="22"/>
          <w:szCs w:val="22"/>
        </w:rPr>
        <w:t xml:space="preserve"> – Nicole Anderson, Heather Ackerman, &amp; Tammy Chin</w:t>
      </w:r>
    </w:p>
    <w:p w14:paraId="7DF616E1" w14:textId="77777777" w:rsidR="00513D76" w:rsidRPr="00513D76" w:rsidRDefault="00513D76" w:rsidP="00513D76">
      <w:pPr>
        <w:pStyle w:val="ListParagraph"/>
        <w:ind w:left="1440"/>
        <w:rPr>
          <w:b/>
          <w:bCs/>
          <w:sz w:val="22"/>
          <w:szCs w:val="22"/>
        </w:rPr>
      </w:pPr>
    </w:p>
    <w:p w14:paraId="10123A86" w14:textId="40D84169" w:rsidR="00CD3EFC" w:rsidRDefault="00974D0B" w:rsidP="00CD3EFC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Principal’s Update – Dr. Wood</w:t>
      </w:r>
    </w:p>
    <w:p w14:paraId="43522100" w14:textId="4DEE7BF6" w:rsidR="00C96B61" w:rsidRDefault="00C96B61" w:rsidP="00C96B61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C96B61">
        <w:rPr>
          <w:sz w:val="22"/>
          <w:szCs w:val="22"/>
        </w:rPr>
        <w:t>Grades 2/3 to return next Thursday</w:t>
      </w:r>
      <w:r>
        <w:rPr>
          <w:sz w:val="22"/>
          <w:szCs w:val="22"/>
        </w:rPr>
        <w:t>, March 4</w:t>
      </w:r>
      <w:r w:rsidRPr="00C96B61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>, Same timeline as K/1</w:t>
      </w:r>
      <w:r w:rsidR="00C1579B">
        <w:rPr>
          <w:sz w:val="22"/>
          <w:szCs w:val="22"/>
        </w:rPr>
        <w:t>, Teachers found out re: assignment on Friday before break</w:t>
      </w:r>
    </w:p>
    <w:p w14:paraId="48EFF82D" w14:textId="58813B7B" w:rsidR="00C96B61" w:rsidRDefault="00C96B61" w:rsidP="00C96B6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School Supplies – Purchase supply packs as option for families</w:t>
      </w:r>
    </w:p>
    <w:p w14:paraId="70D3C23C" w14:textId="27422ADB" w:rsidR="00C96B61" w:rsidRDefault="00C96B61" w:rsidP="00C96B6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Have auction at school?  Martin Turney working on this – Possible review next week at sectional, Would require contact tracing</w:t>
      </w:r>
    </w:p>
    <w:p w14:paraId="3072D187" w14:textId="511665D5" w:rsidR="00C96B61" w:rsidRDefault="00C96B61" w:rsidP="00C96B6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K/1 Return </w:t>
      </w:r>
      <w:r w:rsidR="00C1579B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C1579B">
        <w:rPr>
          <w:sz w:val="22"/>
          <w:szCs w:val="22"/>
        </w:rPr>
        <w:t>Going well, Temp checks slows it down a bit, Worst day without attestations (only 5) – Requires call to parents</w:t>
      </w:r>
    </w:p>
    <w:p w14:paraId="634D7192" w14:textId="6BBCA5F6" w:rsidR="00C1579B" w:rsidRPr="00C96B61" w:rsidRDefault="00C1579B" w:rsidP="00C96B6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No active bargaining for 4/5, Will pick back up later this week or next week</w:t>
      </w:r>
    </w:p>
    <w:p w14:paraId="177E024E" w14:textId="77777777" w:rsidR="001A054D" w:rsidRPr="001A054D" w:rsidRDefault="001A054D" w:rsidP="001A054D">
      <w:pPr>
        <w:rPr>
          <w:b/>
          <w:bCs/>
          <w:sz w:val="22"/>
          <w:szCs w:val="22"/>
        </w:rPr>
      </w:pPr>
    </w:p>
    <w:p w14:paraId="3D48F5F6" w14:textId="3F37C906" w:rsidR="003F200F" w:rsidRDefault="00974D0B" w:rsidP="003F200F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Auction Update – Nicole, Sarika</w:t>
      </w:r>
    </w:p>
    <w:p w14:paraId="5A27D25B" w14:textId="3546EACC" w:rsidR="00C1579B" w:rsidRDefault="00C1579B" w:rsidP="00C1579B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C1579B">
        <w:rPr>
          <w:sz w:val="22"/>
          <w:szCs w:val="22"/>
        </w:rPr>
        <w:t xml:space="preserve">Art pieces </w:t>
      </w:r>
      <w:r>
        <w:rPr>
          <w:sz w:val="22"/>
          <w:szCs w:val="22"/>
        </w:rPr>
        <w:t>–</w:t>
      </w:r>
      <w:r w:rsidRPr="00C1579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Tiles will be placed at school, Each grade level will have 20 sponsorships, Will be auctioned off &amp; can be taken home after displaying at school </w:t>
      </w:r>
      <w:r w:rsidR="00C905C7">
        <w:rPr>
          <w:sz w:val="22"/>
          <w:szCs w:val="22"/>
        </w:rPr>
        <w:t>&amp; “Reuniting the Pridelands”, Art Piece for Each Grade</w:t>
      </w:r>
      <w:r w:rsidR="00136ADD">
        <w:rPr>
          <w:sz w:val="22"/>
          <w:szCs w:val="22"/>
        </w:rPr>
        <w:t>, Approximately 3’x2’ piece, Framed photograph for family until they can take it home and for sponsor families, Recommended breaking each grade into few groups – will be very heavy</w:t>
      </w:r>
      <w:r w:rsidR="00352983">
        <w:rPr>
          <w:sz w:val="22"/>
          <w:szCs w:val="22"/>
        </w:rPr>
        <w:t xml:space="preserve"> &amp; could potentially earn more $$$</w:t>
      </w:r>
    </w:p>
    <w:p w14:paraId="29A531BB" w14:textId="0F4B1D34" w:rsidR="00C905C7" w:rsidRDefault="00C905C7" w:rsidP="00C1579B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March Matchness – Everyone come to Frosty Barrel on tipoff day, Stress corporate matching, MOD fundraiser on Wednesdays</w:t>
      </w:r>
    </w:p>
    <w:p w14:paraId="4FAC0531" w14:textId="56A5DA59" w:rsidR="00C905C7" w:rsidRDefault="00C905C7" w:rsidP="00C1579B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Gala – May 15</w:t>
      </w:r>
      <w:r w:rsidRPr="00C905C7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– Virtual Night</w:t>
      </w:r>
    </w:p>
    <w:p w14:paraId="33B6738E" w14:textId="59EBE04D" w:rsidR="00C905C7" w:rsidRPr="00C1579B" w:rsidRDefault="00C905C7" w:rsidP="00C1579B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Green &amp; Gold Game coming back – March 2022</w:t>
      </w:r>
    </w:p>
    <w:p w14:paraId="753F65DA" w14:textId="77777777" w:rsidR="00974D0B" w:rsidRPr="00974D0B" w:rsidRDefault="00974D0B" w:rsidP="00974D0B">
      <w:pPr>
        <w:pStyle w:val="ListParagraph"/>
        <w:rPr>
          <w:b/>
          <w:bCs/>
          <w:sz w:val="22"/>
          <w:szCs w:val="22"/>
        </w:rPr>
      </w:pPr>
    </w:p>
    <w:p w14:paraId="04AA1E0C" w14:textId="484FF748" w:rsidR="001A054D" w:rsidRDefault="00974D0B" w:rsidP="00CD3EFC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Treasurer Update</w:t>
      </w:r>
      <w:r w:rsidR="00D3416A">
        <w:rPr>
          <w:b/>
          <w:bCs/>
          <w:sz w:val="22"/>
          <w:szCs w:val="22"/>
        </w:rPr>
        <w:t xml:space="preserve"> – </w:t>
      </w:r>
      <w:r w:rsidRPr="00974D0B">
        <w:rPr>
          <w:b/>
          <w:bCs/>
          <w:sz w:val="22"/>
          <w:szCs w:val="22"/>
        </w:rPr>
        <w:t>Ali/Mei</w:t>
      </w:r>
    </w:p>
    <w:p w14:paraId="3ECE58A0" w14:textId="10445357" w:rsidR="00974D0B" w:rsidRPr="00974D0B" w:rsidRDefault="00974D0B" w:rsidP="00974D0B">
      <w:pPr>
        <w:pStyle w:val="ListParagraph"/>
        <w:numPr>
          <w:ilvl w:val="0"/>
          <w:numId w:val="2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Mid-year spending update (what percent of budget spent?)</w:t>
      </w:r>
      <w:r w:rsidR="00E526EA">
        <w:rPr>
          <w:sz w:val="22"/>
          <w:szCs w:val="22"/>
        </w:rPr>
        <w:t xml:space="preserve"> – Reviewed bank statements last night, $50k income so far - $38k of that from auction, This is about 36% of budget; Expenses - $9k, Just under 13% of expense budget</w:t>
      </w:r>
    </w:p>
    <w:p w14:paraId="0ADA3222" w14:textId="7F3EE47C" w:rsidR="00974D0B" w:rsidRDefault="00974D0B" w:rsidP="00974D0B">
      <w:pPr>
        <w:rPr>
          <w:b/>
          <w:bCs/>
          <w:sz w:val="22"/>
          <w:szCs w:val="22"/>
        </w:rPr>
      </w:pPr>
    </w:p>
    <w:p w14:paraId="7B1D280C" w14:textId="53EDB411" w:rsidR="00974D0B" w:rsidRDefault="00974D0B" w:rsidP="00974D0B">
      <w:pPr>
        <w:pStyle w:val="ListParagraph"/>
        <w:numPr>
          <w:ilvl w:val="0"/>
          <w:numId w:val="4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Calendar Review</w:t>
      </w:r>
    </w:p>
    <w:p w14:paraId="6121C43E" w14:textId="131F69AF" w:rsidR="00974D0B" w:rsidRPr="00974D0B" w:rsidRDefault="00974D0B" w:rsidP="00974D0B">
      <w:pPr>
        <w:pStyle w:val="ListParagraph"/>
        <w:numPr>
          <w:ilvl w:val="1"/>
          <w:numId w:val="4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February – Random Acts of Kindness Challenge; Board Recruitment Kick-Off</w:t>
      </w:r>
      <w:r w:rsidR="003C5FBE">
        <w:rPr>
          <w:sz w:val="22"/>
          <w:szCs w:val="22"/>
        </w:rPr>
        <w:t xml:space="preserve"> – Will extend into March</w:t>
      </w:r>
    </w:p>
    <w:p w14:paraId="7ADEA80C" w14:textId="5FFDC7EF" w:rsidR="00974D0B" w:rsidRPr="00974D0B" w:rsidRDefault="00974D0B" w:rsidP="00974D0B">
      <w:pPr>
        <w:pStyle w:val="ListParagraph"/>
        <w:numPr>
          <w:ilvl w:val="1"/>
          <w:numId w:val="4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March – Yearbook pics due; Virtual Paint Night (3/18); March Matchness (Auction); 2</w:t>
      </w:r>
      <w:r w:rsidRPr="00974D0B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>/3</w:t>
      </w:r>
      <w:r w:rsidRPr="00974D0B">
        <w:rPr>
          <w:sz w:val="22"/>
          <w:szCs w:val="22"/>
          <w:vertAlign w:val="superscript"/>
        </w:rPr>
        <w:t>rd</w:t>
      </w:r>
      <w:r>
        <w:rPr>
          <w:sz w:val="22"/>
          <w:szCs w:val="22"/>
        </w:rPr>
        <w:t xml:space="preserve"> </w:t>
      </w:r>
      <w:r w:rsidR="00154F8F">
        <w:rPr>
          <w:sz w:val="22"/>
          <w:szCs w:val="22"/>
        </w:rPr>
        <w:t>R</w:t>
      </w:r>
      <w:r>
        <w:rPr>
          <w:sz w:val="22"/>
          <w:szCs w:val="22"/>
        </w:rPr>
        <w:t>eturn; General Membership Meeting</w:t>
      </w:r>
    </w:p>
    <w:p w14:paraId="49A9AD04" w14:textId="7C8C7047" w:rsidR="00974D0B" w:rsidRPr="00974D0B" w:rsidRDefault="00974D0B" w:rsidP="00974D0B">
      <w:pPr>
        <w:pStyle w:val="ListParagraph"/>
        <w:numPr>
          <w:ilvl w:val="1"/>
          <w:numId w:val="4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April – Virtual Dessert Night (after Spring Break); STEM/Science Fair (late April)</w:t>
      </w:r>
      <w:r w:rsidR="003C5FBE">
        <w:rPr>
          <w:sz w:val="22"/>
          <w:szCs w:val="22"/>
        </w:rPr>
        <w:t>, Outreach to also work on Power Packs</w:t>
      </w:r>
    </w:p>
    <w:p w14:paraId="32530537" w14:textId="37F5B107" w:rsidR="00974D0B" w:rsidRPr="00974D0B" w:rsidRDefault="00974D0B" w:rsidP="00974D0B">
      <w:pPr>
        <w:pStyle w:val="ListParagraph"/>
        <w:numPr>
          <w:ilvl w:val="1"/>
          <w:numId w:val="4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May – Auction; Teacher Appreciation</w:t>
      </w:r>
    </w:p>
    <w:p w14:paraId="67951842" w14:textId="45B1C61D" w:rsidR="00974D0B" w:rsidRPr="00974D0B" w:rsidRDefault="00974D0B" w:rsidP="00974D0B">
      <w:pPr>
        <w:pStyle w:val="ListParagraph"/>
        <w:numPr>
          <w:ilvl w:val="1"/>
          <w:numId w:val="4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June – EOY Celebration; </w:t>
      </w:r>
      <w:r w:rsidR="00154F8F">
        <w:rPr>
          <w:sz w:val="22"/>
          <w:szCs w:val="22"/>
        </w:rPr>
        <w:t>F</w:t>
      </w:r>
      <w:r>
        <w:rPr>
          <w:sz w:val="22"/>
          <w:szCs w:val="22"/>
        </w:rPr>
        <w:t>inal General Membership Meeting</w:t>
      </w:r>
    </w:p>
    <w:p w14:paraId="495D7B69" w14:textId="77777777" w:rsidR="00974D0B" w:rsidRDefault="00974D0B" w:rsidP="00974D0B">
      <w:pPr>
        <w:pStyle w:val="ListParagraph"/>
        <w:ind w:left="1440"/>
        <w:rPr>
          <w:b/>
          <w:bCs/>
          <w:sz w:val="22"/>
          <w:szCs w:val="22"/>
        </w:rPr>
      </w:pPr>
    </w:p>
    <w:p w14:paraId="145B1033" w14:textId="36AF8C78" w:rsidR="00CD3EFC" w:rsidRDefault="00CD3EFC" w:rsidP="00974D0B">
      <w:pPr>
        <w:pStyle w:val="ListParagraph"/>
        <w:numPr>
          <w:ilvl w:val="0"/>
          <w:numId w:val="4"/>
        </w:numPr>
        <w:rPr>
          <w:b/>
          <w:bCs/>
          <w:sz w:val="22"/>
          <w:szCs w:val="22"/>
        </w:rPr>
      </w:pPr>
      <w:r w:rsidRPr="00974D0B">
        <w:rPr>
          <w:b/>
          <w:bCs/>
          <w:sz w:val="22"/>
          <w:szCs w:val="22"/>
        </w:rPr>
        <w:t>Administration</w:t>
      </w:r>
    </w:p>
    <w:p w14:paraId="07ACA96B" w14:textId="6CD93B8E" w:rsidR="003C5FBE" w:rsidRDefault="003C5FBE" w:rsidP="003C5FBE">
      <w:pPr>
        <w:rPr>
          <w:b/>
          <w:bCs/>
          <w:sz w:val="22"/>
          <w:szCs w:val="22"/>
        </w:rPr>
      </w:pPr>
    </w:p>
    <w:p w14:paraId="64CEB5BD" w14:textId="4626A5FF" w:rsidR="003C5FBE" w:rsidRPr="003C5FBE" w:rsidRDefault="003C5FBE" w:rsidP="003C5FB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Adjourned at </w:t>
      </w:r>
      <w:r w:rsidR="00BC22DC">
        <w:rPr>
          <w:b/>
          <w:bCs/>
          <w:sz w:val="22"/>
          <w:szCs w:val="22"/>
        </w:rPr>
        <w:t>7:03 PM</w:t>
      </w:r>
    </w:p>
    <w:p w14:paraId="6D3E50E0" w14:textId="77777777" w:rsidR="003F200F" w:rsidRPr="00513D76" w:rsidRDefault="003F200F" w:rsidP="003F200F">
      <w:pPr>
        <w:pStyle w:val="ListParagraph"/>
        <w:ind w:left="1440"/>
        <w:rPr>
          <w:b/>
          <w:bCs/>
          <w:sz w:val="22"/>
          <w:szCs w:val="22"/>
        </w:rPr>
      </w:pPr>
    </w:p>
    <w:p w14:paraId="72E51E25" w14:textId="35678CA8" w:rsidR="00513D76" w:rsidRPr="003C5FBE" w:rsidRDefault="00513D76" w:rsidP="003C5FBE">
      <w:pPr>
        <w:pStyle w:val="ListParagraph"/>
        <w:numPr>
          <w:ilvl w:val="0"/>
          <w:numId w:val="4"/>
        </w:numPr>
        <w:rPr>
          <w:b/>
          <w:bCs/>
          <w:sz w:val="22"/>
          <w:szCs w:val="22"/>
        </w:rPr>
      </w:pPr>
      <w:r w:rsidRPr="003C5FBE">
        <w:rPr>
          <w:b/>
          <w:bCs/>
          <w:sz w:val="22"/>
          <w:szCs w:val="22"/>
        </w:rPr>
        <w:t>Key Upcoming Dates</w:t>
      </w:r>
    </w:p>
    <w:p w14:paraId="67FA6D39" w14:textId="77777777" w:rsidR="007C20FE" w:rsidRPr="007C20FE" w:rsidRDefault="007C20FE" w:rsidP="007C20FE">
      <w:pPr>
        <w:ind w:left="360"/>
        <w:rPr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7465"/>
      </w:tblGrid>
      <w:tr w:rsidR="007C20FE" w14:paraId="7A0302C3" w14:textId="77777777" w:rsidTr="009D201B">
        <w:tc>
          <w:tcPr>
            <w:tcW w:w="2605" w:type="dxa"/>
          </w:tcPr>
          <w:p w14:paraId="0D3D00FF" w14:textId="201E2CA2" w:rsidR="007C20FE" w:rsidRPr="003F200F" w:rsidRDefault="007C20FE" w:rsidP="009D20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Sunday, February 28</w:t>
            </w:r>
            <w:r w:rsidRPr="007C20FE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465" w:type="dxa"/>
          </w:tcPr>
          <w:p w14:paraId="785BEF94" w14:textId="337CD86E" w:rsidR="007C20FE" w:rsidRPr="005E56DE" w:rsidRDefault="007C20FE" w:rsidP="009D201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Random Acts of Kindness Challenge Submissions Due</w:t>
            </w:r>
          </w:p>
        </w:tc>
      </w:tr>
      <w:tr w:rsidR="007C20FE" w14:paraId="3AD6CF12" w14:textId="77777777" w:rsidTr="009D201B">
        <w:tc>
          <w:tcPr>
            <w:tcW w:w="2605" w:type="dxa"/>
          </w:tcPr>
          <w:p w14:paraId="608DF8BC" w14:textId="77B26C70" w:rsidR="007C20FE" w:rsidRPr="003F200F" w:rsidRDefault="007C20FE" w:rsidP="009D20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Tuesday, March 2nd</w:t>
            </w:r>
          </w:p>
        </w:tc>
        <w:tc>
          <w:tcPr>
            <w:tcW w:w="7465" w:type="dxa"/>
          </w:tcPr>
          <w:p w14:paraId="418C34EA" w14:textId="1AD341F1" w:rsidR="007C20FE" w:rsidRPr="005E56DE" w:rsidRDefault="007C20FE" w:rsidP="009D20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Classroom Materials Pick Up</w:t>
            </w:r>
          </w:p>
        </w:tc>
      </w:tr>
      <w:tr w:rsidR="007C20FE" w14:paraId="00B8BE73" w14:textId="77777777" w:rsidTr="009D201B">
        <w:tc>
          <w:tcPr>
            <w:tcW w:w="2605" w:type="dxa"/>
          </w:tcPr>
          <w:p w14:paraId="5DD2CC1D" w14:textId="4E3931AF" w:rsidR="007C20FE" w:rsidRPr="003F200F" w:rsidRDefault="007C20FE" w:rsidP="009D20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Monday, March 15</w:t>
            </w:r>
            <w:r w:rsidRPr="007C20FE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/>
                <w:bCs/>
                <w:sz w:val="22"/>
                <w:szCs w:val="22"/>
              </w:rPr>
              <w:t xml:space="preserve"> – 1:30 pm</w:t>
            </w:r>
          </w:p>
        </w:tc>
        <w:tc>
          <w:tcPr>
            <w:tcW w:w="7465" w:type="dxa"/>
          </w:tcPr>
          <w:p w14:paraId="7AED67EC" w14:textId="64246FA5" w:rsidR="007C20FE" w:rsidRDefault="007C20FE" w:rsidP="009D20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PTSA Board Meeting</w:t>
            </w:r>
          </w:p>
        </w:tc>
      </w:tr>
      <w:tr w:rsidR="007C20FE" w14:paraId="351F4142" w14:textId="77777777" w:rsidTr="009D201B">
        <w:tc>
          <w:tcPr>
            <w:tcW w:w="2605" w:type="dxa"/>
          </w:tcPr>
          <w:p w14:paraId="4A6F030A" w14:textId="1CDD62A2" w:rsidR="007C20FE" w:rsidRPr="003F200F" w:rsidRDefault="007C20FE" w:rsidP="009D20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Thursday, March 18</w:t>
            </w:r>
            <w:r w:rsidRPr="007C20FE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/>
                <w:bCs/>
                <w:sz w:val="22"/>
                <w:szCs w:val="22"/>
              </w:rPr>
              <w:t xml:space="preserve"> –    6 pm</w:t>
            </w:r>
          </w:p>
        </w:tc>
        <w:tc>
          <w:tcPr>
            <w:tcW w:w="7465" w:type="dxa"/>
          </w:tcPr>
          <w:p w14:paraId="1FD4787E" w14:textId="17D0CC1A" w:rsidR="007C20FE" w:rsidRDefault="007C20FE" w:rsidP="009D20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Virtual Paint Night</w:t>
            </w:r>
          </w:p>
        </w:tc>
      </w:tr>
      <w:tr w:rsidR="007C20FE" w14:paraId="777AC3FC" w14:textId="77777777" w:rsidTr="009D201B">
        <w:tc>
          <w:tcPr>
            <w:tcW w:w="2605" w:type="dxa"/>
          </w:tcPr>
          <w:p w14:paraId="0B173F65" w14:textId="3482D393" w:rsidR="007C20FE" w:rsidRPr="003F200F" w:rsidRDefault="007C20FE" w:rsidP="009D201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465" w:type="dxa"/>
          </w:tcPr>
          <w:p w14:paraId="15E7C4EF" w14:textId="1A72786E" w:rsidR="007C20FE" w:rsidRDefault="007C20FE" w:rsidP="009D201B">
            <w:pPr>
              <w:rPr>
                <w:sz w:val="22"/>
                <w:szCs w:val="22"/>
              </w:rPr>
            </w:pPr>
          </w:p>
        </w:tc>
      </w:tr>
      <w:tr w:rsidR="007C20FE" w14:paraId="118C9C7B" w14:textId="77777777" w:rsidTr="002A30EC">
        <w:trPr>
          <w:trHeight w:val="58"/>
        </w:trPr>
        <w:tc>
          <w:tcPr>
            <w:tcW w:w="2605" w:type="dxa"/>
          </w:tcPr>
          <w:p w14:paraId="3BBD9F78" w14:textId="62DFD619" w:rsidR="007C20FE" w:rsidRPr="003F200F" w:rsidRDefault="007C20FE" w:rsidP="009D201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465" w:type="dxa"/>
          </w:tcPr>
          <w:p w14:paraId="749BA16C" w14:textId="19FB9069" w:rsidR="007C20FE" w:rsidRDefault="007C20FE" w:rsidP="009D201B">
            <w:pPr>
              <w:rPr>
                <w:sz w:val="22"/>
                <w:szCs w:val="22"/>
              </w:rPr>
            </w:pPr>
          </w:p>
        </w:tc>
      </w:tr>
    </w:tbl>
    <w:p w14:paraId="5120877B" w14:textId="77777777" w:rsidR="007C20FE" w:rsidRPr="007C20FE" w:rsidRDefault="007C20FE" w:rsidP="007C20FE">
      <w:pPr>
        <w:rPr>
          <w:b/>
          <w:bCs/>
          <w:sz w:val="22"/>
          <w:szCs w:val="22"/>
        </w:rPr>
      </w:pPr>
    </w:p>
    <w:p w14:paraId="20B8F8A0" w14:textId="77777777" w:rsidR="003F200F" w:rsidRPr="00513D76" w:rsidRDefault="003F200F" w:rsidP="003F200F">
      <w:pPr>
        <w:pStyle w:val="ListParagraph"/>
        <w:rPr>
          <w:b/>
          <w:bCs/>
          <w:sz w:val="22"/>
          <w:szCs w:val="22"/>
        </w:rPr>
      </w:pPr>
    </w:p>
    <w:p w14:paraId="7B281FE7" w14:textId="0DFEB9DE" w:rsidR="003F360B" w:rsidRPr="003F200F" w:rsidRDefault="003F360B" w:rsidP="003F200F">
      <w:pPr>
        <w:rPr>
          <w:sz w:val="22"/>
          <w:szCs w:val="22"/>
        </w:rPr>
      </w:pPr>
    </w:p>
    <w:p w14:paraId="0B6281D0" w14:textId="34982605" w:rsidR="003F360B" w:rsidRDefault="003F360B" w:rsidP="001A054D">
      <w:pPr>
        <w:rPr>
          <w:sz w:val="22"/>
          <w:szCs w:val="22"/>
        </w:rPr>
      </w:pPr>
    </w:p>
    <w:p w14:paraId="5D2EFC2A" w14:textId="2DCF55A9" w:rsidR="002A6293" w:rsidRDefault="002A6293" w:rsidP="008E6781"/>
    <w:p w14:paraId="0632A340" w14:textId="77777777" w:rsidR="002A6293" w:rsidRPr="002A6293" w:rsidRDefault="002A6293" w:rsidP="002A6293"/>
    <w:sectPr w:rsidR="002A6293" w:rsidRPr="002A6293" w:rsidSect="00F96B49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ACC3E6" w14:textId="77777777" w:rsidR="00C46C32" w:rsidRDefault="00C46C32" w:rsidP="00CD3EFC">
      <w:r>
        <w:separator/>
      </w:r>
    </w:p>
  </w:endnote>
  <w:endnote w:type="continuationSeparator" w:id="0">
    <w:p w14:paraId="2D104CC6" w14:textId="77777777" w:rsidR="00C46C32" w:rsidRDefault="00C46C32" w:rsidP="00C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34A6F5" w14:textId="77777777" w:rsidR="00C46C32" w:rsidRDefault="00C46C32" w:rsidP="00CD3EFC">
      <w:r>
        <w:separator/>
      </w:r>
    </w:p>
  </w:footnote>
  <w:footnote w:type="continuationSeparator" w:id="0">
    <w:p w14:paraId="0DE98A64" w14:textId="77777777" w:rsidR="00C46C32" w:rsidRDefault="00C46C32" w:rsidP="00C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8A63C" w14:textId="419AD612" w:rsidR="00CD3EFC" w:rsidRDefault="00CD3EFC" w:rsidP="00CD3EFC">
    <w:pPr>
      <w:pStyle w:val="Header"/>
      <w:jc w:val="center"/>
    </w:pPr>
    <w:r w:rsidRPr="00EC7164">
      <w:rPr>
        <w:noProof/>
      </w:rPr>
      <w:drawing>
        <wp:inline distT="0" distB="0" distL="0" distR="0" wp14:anchorId="6BF1746D" wp14:editId="1EC702FF">
          <wp:extent cx="3404870" cy="7244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7174" cy="73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92892" w14:textId="77777777" w:rsidR="00CD3EFC" w:rsidRDefault="00CD3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DD743C"/>
    <w:multiLevelType w:val="hybridMultilevel"/>
    <w:tmpl w:val="BFB04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82B10"/>
    <w:multiLevelType w:val="hybridMultilevel"/>
    <w:tmpl w:val="99AC0A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28854D6"/>
    <w:multiLevelType w:val="hybridMultilevel"/>
    <w:tmpl w:val="CEE25A9C"/>
    <w:lvl w:ilvl="0" w:tplc="AEDCB27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D37A8B"/>
    <w:multiLevelType w:val="hybridMultilevel"/>
    <w:tmpl w:val="6C126B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FC"/>
    <w:rsid w:val="000941EC"/>
    <w:rsid w:val="000D1C8B"/>
    <w:rsid w:val="00136ADD"/>
    <w:rsid w:val="00154F8F"/>
    <w:rsid w:val="00176D9C"/>
    <w:rsid w:val="001A054D"/>
    <w:rsid w:val="002A1E77"/>
    <w:rsid w:val="002A30EC"/>
    <w:rsid w:val="002A6293"/>
    <w:rsid w:val="002C3FB9"/>
    <w:rsid w:val="00352983"/>
    <w:rsid w:val="003C5FBE"/>
    <w:rsid w:val="003F200F"/>
    <w:rsid w:val="003F360B"/>
    <w:rsid w:val="004B0179"/>
    <w:rsid w:val="00513D76"/>
    <w:rsid w:val="00520C03"/>
    <w:rsid w:val="0064059C"/>
    <w:rsid w:val="006F23D6"/>
    <w:rsid w:val="00732B7F"/>
    <w:rsid w:val="00750653"/>
    <w:rsid w:val="007C20FE"/>
    <w:rsid w:val="00852B49"/>
    <w:rsid w:val="008A4BAC"/>
    <w:rsid w:val="008E6781"/>
    <w:rsid w:val="00915FAC"/>
    <w:rsid w:val="00974D0B"/>
    <w:rsid w:val="00A13204"/>
    <w:rsid w:val="00A3654C"/>
    <w:rsid w:val="00AA49D2"/>
    <w:rsid w:val="00AF663D"/>
    <w:rsid w:val="00B048CE"/>
    <w:rsid w:val="00B26EDF"/>
    <w:rsid w:val="00B429F2"/>
    <w:rsid w:val="00BC22DC"/>
    <w:rsid w:val="00C1579B"/>
    <w:rsid w:val="00C46C32"/>
    <w:rsid w:val="00C569E8"/>
    <w:rsid w:val="00C663B7"/>
    <w:rsid w:val="00C905C7"/>
    <w:rsid w:val="00C96B61"/>
    <w:rsid w:val="00CD3D49"/>
    <w:rsid w:val="00CD3EFC"/>
    <w:rsid w:val="00CF370C"/>
    <w:rsid w:val="00D3416A"/>
    <w:rsid w:val="00DB33EE"/>
    <w:rsid w:val="00DB5E8B"/>
    <w:rsid w:val="00E526EA"/>
    <w:rsid w:val="00F77CA6"/>
    <w:rsid w:val="00F9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59591"/>
  <w15:chartTrackingRefBased/>
  <w15:docId w15:val="{B6987279-E829-E04F-A0E5-2D4E31CB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FC"/>
  </w:style>
  <w:style w:type="paragraph" w:styleId="Footer">
    <w:name w:val="footer"/>
    <w:basedOn w:val="Normal"/>
    <w:link w:val="Foot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FC"/>
  </w:style>
  <w:style w:type="paragraph" w:styleId="ListParagraph">
    <w:name w:val="List Paragraph"/>
    <w:basedOn w:val="Normal"/>
    <w:uiPriority w:val="34"/>
    <w:qFormat/>
    <w:rsid w:val="00CD3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A629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F20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Marshall</dc:creator>
  <cp:keywords/>
  <dc:description/>
  <cp:lastModifiedBy>Mary Brown</cp:lastModifiedBy>
  <cp:revision>8</cp:revision>
  <dcterms:created xsi:type="dcterms:W3CDTF">2021-02-22T23:23:00Z</dcterms:created>
  <dcterms:modified xsi:type="dcterms:W3CDTF">2021-02-23T03:05:00Z</dcterms:modified>
</cp:coreProperties>
</file>